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8EF7" w14:textId="310F771E" w:rsidR="00242A7D" w:rsidRDefault="00242A7D" w:rsidP="00070F38">
      <w:r>
        <w:t xml:space="preserve">Yes: </w:t>
      </w:r>
      <w:r>
        <w:fldChar w:fldCharType="begin"/>
      </w:r>
      <w:r>
        <w:instrText xml:space="preserve"> </w:instrText>
      </w:r>
      <w:r w:rsidR="005B2E99">
        <w:instrText xml:space="preserve">if </w:instrText>
      </w:r>
      <w:r w:rsidR="005B2E99">
        <w:fldChar w:fldCharType="begin"/>
      </w:r>
      <w:r w:rsidR="005B2E99">
        <w:instrText xml:space="preserve"> MERGEFIELD   %(Yes A)  \* MERGEFORMAT </w:instrText>
      </w:r>
      <w:r w:rsidR="005B2E99">
        <w:fldChar w:fldCharType="separate"/>
      </w:r>
      <w:r w:rsidR="005B2E99">
        <w:rPr>
          <w:b/>
          <w:bCs/>
          <w:noProof/>
        </w:rPr>
        <w:instrText>Error! No bookmark name given.</w:instrText>
      </w:r>
      <w:r w:rsidR="005B2E99">
        <w:fldChar w:fldCharType="end"/>
      </w:r>
      <w:r>
        <w:instrText xml:space="preserve"> </w:instrText>
      </w:r>
      <w:r w:rsidR="005B2E99">
        <w:instrText>= "Yes" "</w:instrText>
      </w:r>
      <w:r w:rsidR="005B2E99">
        <w:sym w:font="Wingdings" w:char="F06F"/>
      </w:r>
      <w:r w:rsidR="005B2E99">
        <w:instrText>" "</w:instrText>
      </w:r>
      <w:r w:rsidR="005B2E99">
        <w:rPr>
          <w:rFonts w:cstheme="minorHAnsi"/>
        </w:rPr>
        <w:instrText>©</w:instrText>
      </w:r>
      <w:r w:rsidR="005B2E99">
        <w:instrText>"</w:instrText>
      </w:r>
      <w:r>
        <w:fldChar w:fldCharType="end"/>
      </w:r>
    </w:p>
    <w:sectPr w:rsidR="00242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7D"/>
    <w:rsid w:val="00242A7D"/>
    <w:rsid w:val="003732F5"/>
    <w:rsid w:val="003E6E41"/>
    <w:rsid w:val="005402D9"/>
    <w:rsid w:val="005B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79C6"/>
  <w15:docId w15:val="{CFCAD021-1D72-4162-A72F-13388811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F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 Barot</dc:creator>
  <cp:lastModifiedBy>Pratik Barot</cp:lastModifiedBy>
  <cp:revision>3</cp:revision>
  <dcterms:created xsi:type="dcterms:W3CDTF">2022-03-04T09:06:00Z</dcterms:created>
  <dcterms:modified xsi:type="dcterms:W3CDTF">2022-03-04T09:13:00Z</dcterms:modified>
</cp:coreProperties>
</file>